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C6" w:rsidRPr="0060324B" w:rsidRDefault="008E43C6" w:rsidP="008E4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60324B">
        <w:rPr>
          <w:rFonts w:ascii="Times New Roman" w:hAnsi="Times New Roman" w:cs="Times New Roman"/>
          <w:sz w:val="28"/>
          <w:szCs w:val="20"/>
        </w:rPr>
        <w:t>Приложение 1 к Порядку</w:t>
      </w:r>
    </w:p>
    <w:p w:rsidR="008E43C6" w:rsidRPr="00121AC2" w:rsidRDefault="008E43C6" w:rsidP="008E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3C6" w:rsidRPr="00D22388" w:rsidRDefault="008E43C6" w:rsidP="008E43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2388">
        <w:rPr>
          <w:rFonts w:ascii="Times New Roman" w:hAnsi="Times New Roman" w:cs="Times New Roman"/>
          <w:i/>
          <w:sz w:val="24"/>
          <w:szCs w:val="24"/>
        </w:rPr>
        <w:t>На официальном бланке</w:t>
      </w:r>
    </w:p>
    <w:p w:rsidR="008E43C6" w:rsidRPr="00121AC2" w:rsidRDefault="008E43C6" w:rsidP="008E4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43C6" w:rsidRPr="007E4492" w:rsidRDefault="008E43C6" w:rsidP="008E43C6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E4492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7E4492">
        <w:rPr>
          <w:rFonts w:ascii="Times New Roman" w:hAnsi="Times New Roman" w:cs="Times New Roman"/>
          <w:sz w:val="28"/>
          <w:szCs w:val="28"/>
        </w:rPr>
        <w:br/>
        <w:t>ГУ ДПО ЯО «Учебно-методический и информационный центр» Л.С.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4492">
        <w:rPr>
          <w:rFonts w:ascii="Times New Roman" w:hAnsi="Times New Roman" w:cs="Times New Roman"/>
          <w:sz w:val="28"/>
          <w:szCs w:val="28"/>
        </w:rPr>
        <w:t>Кудрявцевой</w:t>
      </w:r>
    </w:p>
    <w:p w:rsidR="008E43C6" w:rsidRPr="00121AC2" w:rsidRDefault="008E43C6" w:rsidP="008E4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43C6" w:rsidRPr="00121AC2" w:rsidRDefault="008E43C6" w:rsidP="008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C6" w:rsidRPr="00121AC2" w:rsidRDefault="008E43C6" w:rsidP="008E4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1AC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21AC2">
        <w:rPr>
          <w:rFonts w:ascii="Times New Roman" w:hAnsi="Times New Roman" w:cs="Times New Roman"/>
          <w:sz w:val="28"/>
          <w:szCs w:val="28"/>
        </w:rPr>
        <w:t xml:space="preserve"> А Я В К А</w:t>
      </w:r>
    </w:p>
    <w:p w:rsidR="008E43C6" w:rsidRPr="00121AC2" w:rsidRDefault="008E43C6" w:rsidP="008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C6" w:rsidRPr="00121AC2" w:rsidRDefault="008E43C6" w:rsidP="008E4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Просим Вас рассмотреть документы для участия в профильной смене «Летняя академия творчества»:</w:t>
      </w:r>
    </w:p>
    <w:p w:rsidR="008E43C6" w:rsidRPr="00121AC2" w:rsidRDefault="008E43C6" w:rsidP="008E43C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Фамилия, имя, отчество участника</w:t>
      </w:r>
    </w:p>
    <w:p w:rsidR="008E43C6" w:rsidRPr="00121AC2" w:rsidRDefault="008E43C6" w:rsidP="008E43C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Возраст (дата рождения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43C6" w:rsidRPr="00121AC2" w:rsidRDefault="008E43C6" w:rsidP="008E43C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, в котором занимается кандидат</w:t>
      </w:r>
      <w:r w:rsidRPr="00121AC2">
        <w:rPr>
          <w:rFonts w:ascii="Times New Roman" w:hAnsi="Times New Roman" w:cs="Times New Roman"/>
          <w:sz w:val="28"/>
          <w:szCs w:val="28"/>
        </w:rPr>
        <w:t xml:space="preserve"> (отделение, специализация)</w:t>
      </w:r>
    </w:p>
    <w:p w:rsidR="008E43C6" w:rsidRPr="00121AC2" w:rsidRDefault="008E43C6" w:rsidP="008E43C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8E43C6" w:rsidRPr="00121AC2" w:rsidRDefault="008E43C6" w:rsidP="008E43C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1AC2">
        <w:rPr>
          <w:rFonts w:ascii="Times New Roman" w:hAnsi="Times New Roman" w:cs="Times New Roman"/>
          <w:sz w:val="28"/>
          <w:szCs w:val="28"/>
        </w:rPr>
        <w:t xml:space="preserve"> для зачисления (творческие достижения в соответствии с требованиями отбора)</w:t>
      </w:r>
    </w:p>
    <w:p w:rsidR="008E43C6" w:rsidRPr="00121AC2" w:rsidRDefault="008E43C6" w:rsidP="008E43C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 xml:space="preserve">Характеристика, подписанная руководителем учреждения (УДО, ГПОУ) </w:t>
      </w:r>
    </w:p>
    <w:p w:rsidR="008E43C6" w:rsidRDefault="008E43C6" w:rsidP="008E43C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 родителях (</w:t>
      </w:r>
      <w:r w:rsidRPr="00121AC2">
        <w:rPr>
          <w:rFonts w:ascii="Times New Roman" w:hAnsi="Times New Roman" w:cs="Times New Roman"/>
          <w:sz w:val="28"/>
          <w:szCs w:val="28"/>
        </w:rPr>
        <w:t>законных представител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21AC2">
        <w:rPr>
          <w:rFonts w:ascii="Times New Roman" w:hAnsi="Times New Roman" w:cs="Times New Roman"/>
          <w:sz w:val="28"/>
          <w:szCs w:val="28"/>
        </w:rPr>
        <w:t>) участника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43C6" w:rsidRDefault="008E43C6" w:rsidP="008E43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</w:p>
    <w:p w:rsidR="008E43C6" w:rsidRDefault="008E43C6" w:rsidP="008E43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 </w:t>
      </w:r>
    </w:p>
    <w:p w:rsidR="008E43C6" w:rsidRDefault="008E43C6" w:rsidP="008E43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</w:p>
    <w:p w:rsidR="008E43C6" w:rsidRPr="00121AC2" w:rsidRDefault="008E43C6" w:rsidP="008E43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контактный телефон.</w:t>
      </w:r>
    </w:p>
    <w:p w:rsidR="008E43C6" w:rsidRPr="00121AC2" w:rsidRDefault="008E43C6" w:rsidP="008E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3C6" w:rsidRPr="00121AC2" w:rsidRDefault="008E43C6" w:rsidP="008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C6" w:rsidRPr="00121AC2" w:rsidRDefault="008E43C6" w:rsidP="008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21AC2">
        <w:rPr>
          <w:rFonts w:ascii="Times New Roman" w:hAnsi="Times New Roman" w:cs="Times New Roman"/>
          <w:sz w:val="28"/>
          <w:szCs w:val="28"/>
        </w:rPr>
        <w:t xml:space="preserve">Руководитель         ____________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1AC2">
        <w:rPr>
          <w:rFonts w:ascii="Times New Roman" w:hAnsi="Times New Roman" w:cs="Times New Roman"/>
          <w:sz w:val="28"/>
          <w:szCs w:val="28"/>
        </w:rPr>
        <w:t>___________________</w:t>
      </w:r>
    </w:p>
    <w:p w:rsidR="008E43C6" w:rsidRPr="00121AC2" w:rsidRDefault="008E43C6" w:rsidP="008E4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121AC2"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  <w:r w:rsidRPr="00121AC2">
        <w:rPr>
          <w:rFonts w:ascii="Times New Roman" w:hAnsi="Times New Roman" w:cs="Times New Roman"/>
          <w:sz w:val="28"/>
          <w:szCs w:val="28"/>
          <w:vertAlign w:val="subscript"/>
        </w:rPr>
        <w:t>ФИО</w:t>
      </w:r>
    </w:p>
    <w:p w:rsidR="008E43C6" w:rsidRPr="00121AC2" w:rsidRDefault="008E43C6" w:rsidP="008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C6" w:rsidRDefault="008E43C6" w:rsidP="008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C6" w:rsidRPr="00121AC2" w:rsidRDefault="008E43C6" w:rsidP="008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1AC2">
        <w:rPr>
          <w:rFonts w:ascii="Times New Roman" w:hAnsi="Times New Roman" w:cs="Times New Roman"/>
          <w:sz w:val="28"/>
          <w:szCs w:val="28"/>
        </w:rPr>
        <w:t>:</w:t>
      </w:r>
    </w:p>
    <w:p w:rsidR="008E43C6" w:rsidRDefault="008E43C6" w:rsidP="008E43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Творческая характеристика обучающегося, </w:t>
      </w:r>
      <w:r w:rsidRPr="00121AC2">
        <w:rPr>
          <w:rFonts w:ascii="Times New Roman" w:hAnsi="Times New Roman" w:cs="Times New Roman"/>
          <w:sz w:val="28"/>
          <w:szCs w:val="28"/>
        </w:rPr>
        <w:t>подписанная руководителем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43C6" w:rsidRDefault="008E43C6" w:rsidP="008E43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D6">
        <w:rPr>
          <w:rFonts w:ascii="Times New Roman" w:hAnsi="Times New Roman" w:cs="Times New Roman"/>
          <w:sz w:val="28"/>
          <w:szCs w:val="28"/>
        </w:rPr>
        <w:t>Перечень творческих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E43C6" w:rsidRPr="006D6ED6" w:rsidRDefault="008E43C6" w:rsidP="008E43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D6">
        <w:rPr>
          <w:rFonts w:ascii="Times New Roman" w:hAnsi="Times New Roman" w:cs="Times New Roman"/>
          <w:sz w:val="28"/>
          <w:szCs w:val="28"/>
        </w:rPr>
        <w:t>Копии документов (сертификатов, грамот, благодарностей, проч.), подтверждающих творческие достижения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6D6ED6">
        <w:rPr>
          <w:rFonts w:ascii="Times New Roman" w:hAnsi="Times New Roman" w:cs="Times New Roman"/>
          <w:sz w:val="28"/>
          <w:szCs w:val="28"/>
        </w:rPr>
        <w:t>.</w:t>
      </w:r>
    </w:p>
    <w:p w:rsidR="008E43C6" w:rsidRPr="00121AC2" w:rsidRDefault="008E43C6" w:rsidP="008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41" w:rsidRDefault="00DB1341">
      <w:bookmarkStart w:id="0" w:name="_GoBack"/>
      <w:bookmarkEnd w:id="0"/>
    </w:p>
    <w:sectPr w:rsidR="00DB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462F"/>
    <w:multiLevelType w:val="hybridMultilevel"/>
    <w:tmpl w:val="17A8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B1804"/>
    <w:multiLevelType w:val="hybridMultilevel"/>
    <w:tmpl w:val="F25C6D32"/>
    <w:lvl w:ilvl="0" w:tplc="3334B4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1AB7EA7"/>
    <w:multiLevelType w:val="hybridMultilevel"/>
    <w:tmpl w:val="D1C6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C6"/>
    <w:rsid w:val="008E43C6"/>
    <w:rsid w:val="00DB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2023-04-26T06:24:00Z</dcterms:created>
  <dcterms:modified xsi:type="dcterms:W3CDTF">2023-04-26T06:34:00Z</dcterms:modified>
</cp:coreProperties>
</file>